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6392" w14:textId="77777777" w:rsidR="001C3EA9" w:rsidRPr="001C3EA9" w:rsidRDefault="001C3EA9" w:rsidP="001C3EA9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1C3EA9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9: "My Day's Routine"</w:t>
      </w:r>
    </w:p>
    <w:p w14:paraId="07F38A05" w14:textId="77777777" w:rsidR="001C3EA9" w:rsidRPr="001C3EA9" w:rsidRDefault="001C3EA9" w:rsidP="001C3EA9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1C3EA9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different times of the day.</w:t>
      </w:r>
    </w:p>
    <w:p w14:paraId="25029B37" w14:textId="77777777" w:rsidR="001C3EA9" w:rsidRPr="001C3EA9" w:rsidRDefault="001C3EA9" w:rsidP="001C3EA9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700945B3" w14:textId="77777777" w:rsidR="001C3EA9" w:rsidRPr="001C3EA9" w:rsidRDefault="001C3EA9" w:rsidP="001C3EA9">
      <w:pPr>
        <w:widowControl/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Visual aids for morning, afternoon, evening, and night</w:t>
      </w:r>
    </w:p>
    <w:p w14:paraId="2EC3D120" w14:textId="77777777" w:rsidR="001C3EA9" w:rsidRPr="001C3EA9" w:rsidRDefault="001C3EA9" w:rsidP="001C3EA9">
      <w:pPr>
        <w:widowControl/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Large clock prop or images of clocks</w:t>
      </w:r>
    </w:p>
    <w:p w14:paraId="293A7E16" w14:textId="77777777" w:rsidR="001C3EA9" w:rsidRPr="001C3EA9" w:rsidRDefault="001C3EA9" w:rsidP="001C3EA9">
      <w:pPr>
        <w:widowControl/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4403D414" w14:textId="77777777" w:rsidR="001C3EA9" w:rsidRPr="001C3EA9" w:rsidRDefault="001C3EA9" w:rsidP="001C3EA9">
      <w:pPr>
        <w:widowControl/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 xml:space="preserve">Music player with songs related to daily </w:t>
      </w:r>
      <w:proofErr w:type="gramStart"/>
      <w:r w:rsidRPr="001C3EA9">
        <w:rPr>
          <w:rFonts w:ascii="Segoe UI" w:eastAsia="SimSun" w:hAnsi="Segoe UI" w:cs="Segoe UI"/>
          <w:color w:val="374151"/>
          <w:kern w:val="0"/>
          <w:sz w:val="22"/>
        </w:rPr>
        <w:t>routines</w:t>
      </w:r>
      <w:proofErr w:type="gramEnd"/>
    </w:p>
    <w:p w14:paraId="61EBE50C" w14:textId="77777777" w:rsidR="001C3EA9" w:rsidRPr="001C3EA9" w:rsidRDefault="001C3EA9" w:rsidP="001C3EA9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31BED8C6" w14:textId="77777777" w:rsidR="001C3EA9" w:rsidRPr="001C3EA9" w:rsidRDefault="001C3EA9" w:rsidP="001C3EA9">
      <w:pPr>
        <w:widowControl/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</w:p>
    <w:p w14:paraId="018EEE7D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Begin with a lively "Good Morning" song. Use gestures to simulate waking up, stretching, and starting the day.</w:t>
      </w:r>
    </w:p>
    <w:p w14:paraId="635FDA9E" w14:textId="77777777" w:rsidR="001C3EA9" w:rsidRPr="001C3EA9" w:rsidRDefault="001C3EA9" w:rsidP="001C3EA9">
      <w:pPr>
        <w:widowControl/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</w:p>
    <w:p w14:paraId="6F52DBDA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Discuss with students what they do in the morning. Ask questions like, "What's the first thing you do when you wake up?" Write their responses on the whiteboard.</w:t>
      </w:r>
    </w:p>
    <w:p w14:paraId="58C93A8C" w14:textId="77777777" w:rsidR="001C3EA9" w:rsidRPr="001C3EA9" w:rsidRDefault="001C3EA9" w:rsidP="001C3EA9">
      <w:pPr>
        <w:widowControl/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3AD7EC8B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Introduce visual aids for different times of the day (morning, afternoon, evening, night). Discuss activities associated with each time.</w:t>
      </w:r>
    </w:p>
    <w:p w14:paraId="089A689E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Use a large clock prop or images of clocks to demonstrate different times. Ask questions like, "What time do we usually eat lunch?" or "When do we go to bed?"</w:t>
      </w:r>
    </w:p>
    <w:p w14:paraId="26AC19E4" w14:textId="77777777" w:rsidR="001C3EA9" w:rsidRPr="001C3EA9" w:rsidRDefault="001C3EA9" w:rsidP="001C3EA9">
      <w:pPr>
        <w:widowControl/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Interactive Activity (3 minutes):</w:t>
      </w:r>
    </w:p>
    <w:p w14:paraId="336A04EA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Engage students in a sorting activity. Provide pictures of various activities and ask them to place each picture in the correct category of morning, afternoon, evening, or night.</w:t>
      </w:r>
    </w:p>
    <w:p w14:paraId="054B4A9F" w14:textId="77777777" w:rsidR="001C3EA9" w:rsidRPr="001C3EA9" w:rsidRDefault="001C3EA9" w:rsidP="001C3EA9">
      <w:pPr>
        <w:widowControl/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(1 minute):</w:t>
      </w:r>
    </w:p>
    <w:p w14:paraId="347A5F6C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Bring the students together to share their favorite activities at different times of the day. Discuss any similarities or differences in their daily routines.</w:t>
      </w:r>
    </w:p>
    <w:p w14:paraId="55AB8BC6" w14:textId="77777777" w:rsidR="001C3EA9" w:rsidRPr="001C3EA9" w:rsidRDefault="001C3EA9" w:rsidP="001C3EA9">
      <w:pPr>
        <w:widowControl/>
        <w:numPr>
          <w:ilvl w:val="0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(1 minute):</w:t>
      </w:r>
    </w:p>
    <w:p w14:paraId="311E0718" w14:textId="77777777" w:rsidR="001C3EA9" w:rsidRPr="001C3EA9" w:rsidRDefault="001C3EA9" w:rsidP="001C3EA9">
      <w:pPr>
        <w:widowControl/>
        <w:numPr>
          <w:ilvl w:val="1"/>
          <w:numId w:val="2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C3EA9">
        <w:rPr>
          <w:rFonts w:ascii="Segoe UI" w:eastAsia="SimSun" w:hAnsi="Segoe UI" w:cs="Segoe UI"/>
          <w:color w:val="374151"/>
          <w:kern w:val="0"/>
          <w:sz w:val="22"/>
        </w:rPr>
        <w:t>End the lesson with a song about daily routines and times of the day. Sing a goodbye song incorporating the concepts learned.</w:t>
      </w:r>
    </w:p>
    <w:p w14:paraId="526D8F29" w14:textId="77777777" w:rsidR="001C3EA9" w:rsidRPr="001C3EA9" w:rsidRDefault="001C3EA9" w:rsidP="001C3EA9">
      <w:pPr>
        <w:rPr>
          <w:sz w:val="20"/>
          <w:szCs w:val="21"/>
        </w:rPr>
      </w:pPr>
    </w:p>
    <w:p w14:paraId="26971057" w14:textId="70B1EBF5" w:rsidR="00CF4AA6" w:rsidRPr="001C3EA9" w:rsidRDefault="00CF4AA6" w:rsidP="001C3EA9">
      <w:pPr>
        <w:rPr>
          <w:sz w:val="20"/>
          <w:szCs w:val="21"/>
        </w:rPr>
      </w:pPr>
    </w:p>
    <w:sectPr w:rsidR="00CF4AA6" w:rsidRPr="001C3EA9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2D45" w14:textId="77777777" w:rsidR="00CC716F" w:rsidRDefault="00CC716F" w:rsidP="004458A4">
      <w:r>
        <w:separator/>
      </w:r>
    </w:p>
  </w:endnote>
  <w:endnote w:type="continuationSeparator" w:id="0">
    <w:p w14:paraId="02550D4E" w14:textId="77777777" w:rsidR="00CC716F" w:rsidRDefault="00CC716F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2761" w14:textId="77777777" w:rsidR="00CC716F" w:rsidRDefault="00CC716F" w:rsidP="004458A4">
      <w:r>
        <w:separator/>
      </w:r>
    </w:p>
  </w:footnote>
  <w:footnote w:type="continuationSeparator" w:id="0">
    <w:p w14:paraId="6F86B16D" w14:textId="77777777" w:rsidR="00CC716F" w:rsidRDefault="00CC716F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73A77"/>
    <w:rsid w:val="000A3116"/>
    <w:rsid w:val="000D4645"/>
    <w:rsid w:val="000E41D7"/>
    <w:rsid w:val="000E5838"/>
    <w:rsid w:val="00196061"/>
    <w:rsid w:val="001C3EA9"/>
    <w:rsid w:val="002F3FA0"/>
    <w:rsid w:val="00385A3A"/>
    <w:rsid w:val="004458A4"/>
    <w:rsid w:val="00490A22"/>
    <w:rsid w:val="00521398"/>
    <w:rsid w:val="00566B7F"/>
    <w:rsid w:val="00574BCA"/>
    <w:rsid w:val="005D6574"/>
    <w:rsid w:val="0063285D"/>
    <w:rsid w:val="00671509"/>
    <w:rsid w:val="0074257D"/>
    <w:rsid w:val="007E4C6F"/>
    <w:rsid w:val="00923BE4"/>
    <w:rsid w:val="00CC716F"/>
    <w:rsid w:val="00CF4AA6"/>
    <w:rsid w:val="00D21B93"/>
    <w:rsid w:val="00EE3D08"/>
    <w:rsid w:val="00F6433A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A9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2</cp:revision>
  <dcterms:created xsi:type="dcterms:W3CDTF">2023-11-13T09:02:00Z</dcterms:created>
  <dcterms:modified xsi:type="dcterms:W3CDTF">2023-11-13T09:02:00Z</dcterms:modified>
</cp:coreProperties>
</file>